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1"/>
        <w:tblpPr w:leftFromText="180" w:rightFromText="180" w:vertAnchor="page" w:horzAnchor="margin" w:tblpY="657"/>
        <w:tblW w:w="15614" w:type="dxa"/>
        <w:tblLayout w:type="fixed"/>
        <w:tblLook w:val="04A0" w:firstRow="1" w:lastRow="0" w:firstColumn="1" w:lastColumn="0" w:noHBand="0" w:noVBand="1"/>
      </w:tblPr>
      <w:tblGrid>
        <w:gridCol w:w="688"/>
        <w:gridCol w:w="3980"/>
        <w:gridCol w:w="3686"/>
        <w:gridCol w:w="4110"/>
        <w:gridCol w:w="3150"/>
      </w:tblGrid>
      <w:tr w:rsidR="0078613B" w:rsidRPr="0030508C" w:rsidTr="004905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4" w:type="dxa"/>
            <w:gridSpan w:val="5"/>
            <w:vAlign w:val="center"/>
          </w:tcPr>
          <w:p w:rsidR="0078613B" w:rsidRPr="0030508C" w:rsidRDefault="00490514" w:rsidP="00490514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6694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776" behindDoc="0" locked="0" layoutInCell="1" allowOverlap="1" wp14:anchorId="4B2D2E97" wp14:editId="1F6126E2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-104140</wp:posOffset>
                  </wp:positionV>
                  <wp:extent cx="659765" cy="552450"/>
                  <wp:effectExtent l="0" t="0" r="698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ool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76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4635">
              <w:rPr>
                <w:rFonts w:ascii="Comic Sans MS" w:hAnsi="Comic Sans MS"/>
                <w:sz w:val="36"/>
                <w:szCs w:val="20"/>
              </w:rPr>
              <w:t>Class 2 timetable: Week 5 (4.5</w:t>
            </w:r>
            <w:r w:rsidR="00CC0BB9">
              <w:rPr>
                <w:rFonts w:ascii="Comic Sans MS" w:hAnsi="Comic Sans MS"/>
                <w:sz w:val="36"/>
                <w:szCs w:val="20"/>
              </w:rPr>
              <w:t>.20)</w:t>
            </w:r>
          </w:p>
        </w:tc>
      </w:tr>
      <w:tr w:rsidR="0078613B" w:rsidRPr="0030508C" w:rsidTr="00184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textDirection w:val="btLr"/>
            <w:vAlign w:val="center"/>
          </w:tcPr>
          <w:p w:rsidR="0078613B" w:rsidRPr="0030508C" w:rsidRDefault="0078613B" w:rsidP="00490514">
            <w:pPr>
              <w:ind w:left="113" w:right="113"/>
              <w:jc w:val="center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30508C">
              <w:rPr>
                <w:rFonts w:ascii="Comic Sans MS" w:hAnsi="Comic Sans MS"/>
                <w:b w:val="0"/>
                <w:sz w:val="20"/>
                <w:szCs w:val="20"/>
              </w:rPr>
              <w:t>MONDAY</w:t>
            </w:r>
          </w:p>
        </w:tc>
        <w:tc>
          <w:tcPr>
            <w:tcW w:w="3980" w:type="dxa"/>
          </w:tcPr>
          <w:p w:rsidR="0078613B" w:rsidRDefault="0068530E" w:rsidP="003050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</w:t>
            </w:r>
          </w:p>
          <w:p w:rsidR="00DA04B4" w:rsidRDefault="007F5A3B" w:rsidP="0078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Discuss and complete the money recognition worksheets. Feel free to use coins at home to help you.</w:t>
            </w:r>
          </w:p>
          <w:p w:rsidR="00CD7082" w:rsidRPr="0030508C" w:rsidRDefault="00CD7082" w:rsidP="0078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</w:tcPr>
          <w:p w:rsidR="0078613B" w:rsidRDefault="0068530E" w:rsidP="003050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Writing</w:t>
            </w:r>
          </w:p>
          <w:p w:rsidR="00DA04B4" w:rsidRDefault="007F5A3B" w:rsidP="007F5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Year 1 </w:t>
            </w:r>
            <w:r w:rsidR="00747024">
              <w:rPr>
                <w:rFonts w:ascii="Comic Sans MS" w:hAnsi="Comic Sans MS"/>
                <w:sz w:val="20"/>
                <w:szCs w:val="20"/>
              </w:rPr>
              <w:t>–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47024">
              <w:rPr>
                <w:rFonts w:ascii="Comic Sans MS" w:hAnsi="Comic Sans MS"/>
                <w:sz w:val="20"/>
                <w:szCs w:val="20"/>
              </w:rPr>
              <w:t>Using adjectives.</w:t>
            </w:r>
          </w:p>
          <w:p w:rsidR="00184EEB" w:rsidRPr="0030508C" w:rsidRDefault="00184EEB" w:rsidP="007F5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2 – Using interesting adjectives worksheet.</w:t>
            </w:r>
          </w:p>
        </w:tc>
        <w:tc>
          <w:tcPr>
            <w:tcW w:w="4110" w:type="dxa"/>
          </w:tcPr>
          <w:p w:rsidR="0078613B" w:rsidRDefault="0068530E" w:rsidP="003050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Phonics</w:t>
            </w:r>
          </w:p>
          <w:p w:rsidR="00251B93" w:rsidRDefault="00974762" w:rsidP="00251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1 –</w:t>
            </w:r>
            <w:r w:rsidR="00251B93">
              <w:rPr>
                <w:rFonts w:ascii="Comic Sans MS" w:hAnsi="Comic Sans MS"/>
                <w:sz w:val="20"/>
                <w:szCs w:val="20"/>
              </w:rPr>
              <w:t xml:space="preserve"> Recap all of the sounds on your phonics poster.</w:t>
            </w:r>
          </w:p>
          <w:p w:rsidR="00976430" w:rsidRPr="00CC536D" w:rsidRDefault="00251B93" w:rsidP="00CC5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Look at and complete </w:t>
            </w:r>
            <w:proofErr w:type="spellStart"/>
            <w:r w:rsidR="00747024">
              <w:rPr>
                <w:rFonts w:ascii="Comic Sans MS" w:hAnsi="Comic Sans MS"/>
                <w:sz w:val="20"/>
                <w:szCs w:val="20"/>
              </w:rPr>
              <w:t>ie</w:t>
            </w:r>
            <w:proofErr w:type="spellEnd"/>
            <w:r w:rsidR="00747024">
              <w:rPr>
                <w:rFonts w:ascii="Comic Sans MS" w:hAnsi="Comic Sans MS"/>
                <w:sz w:val="20"/>
                <w:szCs w:val="20"/>
              </w:rPr>
              <w:t xml:space="preserve"> sound worksheet.</w:t>
            </w:r>
          </w:p>
          <w:p w:rsidR="00AE1026" w:rsidRDefault="00AE1026" w:rsidP="00184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Year 2 – </w:t>
            </w:r>
            <w:r w:rsidR="00BA1A5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84EEB">
              <w:rPr>
                <w:rFonts w:ascii="Comic Sans MS" w:hAnsi="Comic Sans MS"/>
                <w:sz w:val="20"/>
                <w:szCs w:val="20"/>
              </w:rPr>
              <w:t>I have included a weekly phonics plan for support.</w:t>
            </w:r>
          </w:p>
          <w:p w:rsidR="00184EEB" w:rsidRPr="0030508C" w:rsidRDefault="00184EEB" w:rsidP="00184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Cut out the words and complete the activity in the introduce/review section. Discuss the sounds at the end of the words.</w:t>
            </w:r>
          </w:p>
        </w:tc>
        <w:tc>
          <w:tcPr>
            <w:tcW w:w="3150" w:type="dxa"/>
          </w:tcPr>
          <w:p w:rsidR="0078613B" w:rsidRDefault="0068530E" w:rsidP="003050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Topic</w:t>
            </w:r>
          </w:p>
          <w:p w:rsidR="0068530E" w:rsidRDefault="00747024" w:rsidP="00685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Look at the garden plants presentation online.</w:t>
            </w:r>
          </w:p>
          <w:p w:rsidR="00747024" w:rsidRDefault="00747024" w:rsidP="00685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:rsidR="00747024" w:rsidRPr="0030508C" w:rsidRDefault="00747024" w:rsidP="00685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Complete the design your own garden worksheet with some of the flowers you like.</w:t>
            </w:r>
          </w:p>
        </w:tc>
      </w:tr>
      <w:tr w:rsidR="002E6465" w:rsidRPr="0030508C" w:rsidTr="00184E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textDirection w:val="btLr"/>
            <w:vAlign w:val="center"/>
          </w:tcPr>
          <w:p w:rsidR="002E6465" w:rsidRPr="0030508C" w:rsidRDefault="002E6465" w:rsidP="00490514">
            <w:pPr>
              <w:ind w:left="113" w:right="113"/>
              <w:jc w:val="center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30508C">
              <w:rPr>
                <w:rFonts w:ascii="Comic Sans MS" w:hAnsi="Comic Sans MS"/>
                <w:b w:val="0"/>
                <w:sz w:val="20"/>
                <w:szCs w:val="20"/>
              </w:rPr>
              <w:t>TUESDAY</w:t>
            </w:r>
          </w:p>
        </w:tc>
        <w:tc>
          <w:tcPr>
            <w:tcW w:w="3980" w:type="dxa"/>
          </w:tcPr>
          <w:p w:rsidR="002E6465" w:rsidRDefault="002E6465" w:rsidP="002E64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</w:t>
            </w:r>
          </w:p>
          <w:p w:rsidR="002E6465" w:rsidRDefault="00184EEB" w:rsidP="002E64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  <w:r w:rsidR="00747024">
              <w:rPr>
                <w:rFonts w:ascii="Comic Sans MS" w:hAnsi="Comic Sans MS"/>
                <w:sz w:val="20"/>
                <w:szCs w:val="20"/>
              </w:rPr>
              <w:t xml:space="preserve">ounting </w:t>
            </w:r>
            <w:proofErr w:type="gramStart"/>
            <w:r w:rsidR="00747024">
              <w:rPr>
                <w:rFonts w:ascii="Comic Sans MS" w:hAnsi="Comic Sans MS"/>
                <w:sz w:val="20"/>
                <w:szCs w:val="20"/>
              </w:rPr>
              <w:t>coins</w:t>
            </w:r>
            <w:proofErr w:type="gramEnd"/>
            <w:r w:rsidR="00747024">
              <w:rPr>
                <w:rFonts w:ascii="Comic Sans MS" w:hAnsi="Comic Sans MS"/>
                <w:sz w:val="20"/>
                <w:szCs w:val="20"/>
              </w:rPr>
              <w:t xml:space="preserve"> worksheet. If you have the coins at home, it may help to use and count them and to help draw them</w:t>
            </w:r>
            <w:r w:rsidR="00251B93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CD7082" w:rsidRPr="0030508C" w:rsidRDefault="00CD7082" w:rsidP="002E64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</w:tcPr>
          <w:p w:rsidR="002E6465" w:rsidRDefault="002E6465" w:rsidP="002E64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Writing</w:t>
            </w:r>
          </w:p>
          <w:p w:rsidR="002E6465" w:rsidRDefault="00747024" w:rsidP="002E64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1 – Complete the adjectives worksheet for better words than small or large.</w:t>
            </w:r>
          </w:p>
          <w:p w:rsidR="00184EEB" w:rsidRPr="0030508C" w:rsidRDefault="00184EEB" w:rsidP="002E64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2 – Complete the ‘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ful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’ adjectives worksheet. </w:t>
            </w:r>
          </w:p>
        </w:tc>
        <w:tc>
          <w:tcPr>
            <w:tcW w:w="4110" w:type="dxa"/>
          </w:tcPr>
          <w:p w:rsidR="002E6465" w:rsidRDefault="002E6465" w:rsidP="002E64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Phonics</w:t>
            </w:r>
          </w:p>
          <w:p w:rsidR="00976430" w:rsidRDefault="00974762" w:rsidP="009764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1 –</w:t>
            </w:r>
            <w:r w:rsidR="00251B9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47024">
              <w:rPr>
                <w:rFonts w:ascii="Comic Sans MS" w:hAnsi="Comic Sans MS"/>
                <w:sz w:val="20"/>
                <w:szCs w:val="20"/>
              </w:rPr>
              <w:t>Roll and read worksheet.</w:t>
            </w:r>
          </w:p>
          <w:p w:rsidR="000D1AFD" w:rsidRPr="0030508C" w:rsidRDefault="002E6465" w:rsidP="000D1A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Year 2 – </w:t>
            </w:r>
            <w:r w:rsidR="000D1AFD">
              <w:rPr>
                <w:rFonts w:ascii="Comic Sans MS" w:hAnsi="Comic Sans MS"/>
                <w:sz w:val="20"/>
                <w:szCs w:val="20"/>
              </w:rPr>
              <w:t>Complete the maths arithmetic paper.</w:t>
            </w:r>
          </w:p>
        </w:tc>
        <w:tc>
          <w:tcPr>
            <w:tcW w:w="3150" w:type="dxa"/>
          </w:tcPr>
          <w:p w:rsidR="002E6465" w:rsidRDefault="002E6465" w:rsidP="002E64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Reading</w:t>
            </w:r>
          </w:p>
          <w:p w:rsidR="00CD7082" w:rsidRPr="0030508C" w:rsidRDefault="00747024" w:rsidP="002E64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About a Robin reading comprehension.</w:t>
            </w:r>
          </w:p>
        </w:tc>
      </w:tr>
      <w:tr w:rsidR="002E6465" w:rsidRPr="0030508C" w:rsidTr="00184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textDirection w:val="btLr"/>
            <w:vAlign w:val="center"/>
          </w:tcPr>
          <w:p w:rsidR="002E6465" w:rsidRPr="0030508C" w:rsidRDefault="00490514" w:rsidP="00490514">
            <w:pPr>
              <w:ind w:left="113" w:right="113"/>
              <w:jc w:val="center"/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sz w:val="20"/>
                <w:szCs w:val="20"/>
              </w:rPr>
              <w:t>WEDNESDAY</w:t>
            </w:r>
          </w:p>
        </w:tc>
        <w:tc>
          <w:tcPr>
            <w:tcW w:w="3980" w:type="dxa"/>
          </w:tcPr>
          <w:p w:rsidR="002E6465" w:rsidRDefault="002E6465" w:rsidP="002E6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</w:t>
            </w:r>
          </w:p>
          <w:p w:rsidR="002E6465" w:rsidRDefault="00747024" w:rsidP="002E6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Counting more money worksheet.</w:t>
            </w:r>
          </w:p>
          <w:p w:rsidR="00CD7082" w:rsidRPr="0030508C" w:rsidRDefault="00CD7082" w:rsidP="000D1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</w:tcPr>
          <w:p w:rsidR="002E6465" w:rsidRDefault="000D1AFD" w:rsidP="00CD7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Writing</w:t>
            </w:r>
          </w:p>
          <w:p w:rsidR="00CD7082" w:rsidRDefault="00184EEB" w:rsidP="00CD7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1</w:t>
            </w:r>
            <w:r w:rsidR="00CD7082"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r w:rsidR="00747024">
              <w:rPr>
                <w:rFonts w:ascii="Comic Sans MS" w:hAnsi="Comic Sans MS"/>
                <w:sz w:val="20"/>
                <w:szCs w:val="20"/>
              </w:rPr>
              <w:t>Using conjunctions to join too sentences together.</w:t>
            </w:r>
            <w:r w:rsidR="00CD708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184EEB" w:rsidRPr="0030508C" w:rsidRDefault="00184EEB" w:rsidP="00184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30508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D1AFD">
              <w:rPr>
                <w:rFonts w:ascii="Comic Sans MS" w:hAnsi="Comic Sans MS"/>
                <w:sz w:val="20"/>
                <w:szCs w:val="20"/>
              </w:rPr>
              <w:t>Year 2 – Co-ordinating conjunctions worksheet.</w:t>
            </w:r>
          </w:p>
          <w:p w:rsidR="00CD7082" w:rsidRPr="0030508C" w:rsidRDefault="00CD7082" w:rsidP="00CD7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</w:tcPr>
          <w:p w:rsidR="002E6465" w:rsidRDefault="002E6465" w:rsidP="002E6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Phonics</w:t>
            </w:r>
          </w:p>
          <w:p w:rsidR="00AF2317" w:rsidRDefault="00974762" w:rsidP="006D1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1 –</w:t>
            </w:r>
            <w:r w:rsidR="00AF231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47024">
              <w:rPr>
                <w:rFonts w:ascii="Comic Sans MS" w:hAnsi="Comic Sans MS"/>
                <w:sz w:val="20"/>
                <w:szCs w:val="20"/>
              </w:rPr>
              <w:t>‘</w:t>
            </w:r>
            <w:proofErr w:type="spellStart"/>
            <w:r w:rsidR="00747024">
              <w:rPr>
                <w:rFonts w:ascii="Comic Sans MS" w:hAnsi="Comic Sans MS"/>
                <w:sz w:val="20"/>
                <w:szCs w:val="20"/>
              </w:rPr>
              <w:t>igh</w:t>
            </w:r>
            <w:proofErr w:type="spellEnd"/>
            <w:r w:rsidR="00747024">
              <w:rPr>
                <w:rFonts w:ascii="Comic Sans MS" w:hAnsi="Comic Sans MS"/>
                <w:sz w:val="20"/>
                <w:szCs w:val="20"/>
              </w:rPr>
              <w:t>’ spelling worksheet.</w:t>
            </w:r>
          </w:p>
          <w:p w:rsidR="002E6465" w:rsidRPr="0030508C" w:rsidRDefault="002E6465" w:rsidP="000D1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Year 2 – </w:t>
            </w:r>
            <w:r w:rsidR="000D1AFD">
              <w:rPr>
                <w:rFonts w:ascii="Comic Sans MS" w:hAnsi="Comic Sans MS"/>
                <w:sz w:val="20"/>
                <w:szCs w:val="20"/>
              </w:rPr>
              <w:t>discuss and complete the ‘l’ worksheet. cut and stick the pictures under the correct sound and write the word.</w:t>
            </w:r>
          </w:p>
        </w:tc>
        <w:tc>
          <w:tcPr>
            <w:tcW w:w="3150" w:type="dxa"/>
          </w:tcPr>
          <w:p w:rsidR="002E6465" w:rsidRDefault="002E6465" w:rsidP="002E6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Topic</w:t>
            </w:r>
          </w:p>
          <w:p w:rsidR="00184EEB" w:rsidRDefault="00747024" w:rsidP="002E6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Look at the presentation about trees on the class page</w:t>
            </w:r>
            <w:r w:rsidR="00184EEB">
              <w:rPr>
                <w:rFonts w:ascii="Comic Sans MS" w:hAnsi="Comic Sans MS"/>
                <w:sz w:val="20"/>
                <w:szCs w:val="20"/>
              </w:rPr>
              <w:t xml:space="preserve"> with instructions for the different activities</w:t>
            </w:r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:rsidR="00DA04B4" w:rsidRDefault="00747024" w:rsidP="002E6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Tree Hunt. Please only do what you can that is safe. If you have a garden, hunt for tress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there. Alternatively, if you go on a walk you could do it then. </w:t>
            </w:r>
          </w:p>
          <w:p w:rsidR="00816F44" w:rsidRPr="0030508C" w:rsidRDefault="00816F44" w:rsidP="00CC5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E6465" w:rsidRPr="0030508C" w:rsidTr="00184E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textDirection w:val="btLr"/>
            <w:vAlign w:val="center"/>
          </w:tcPr>
          <w:p w:rsidR="002E6465" w:rsidRPr="0030508C" w:rsidRDefault="002E6465" w:rsidP="00490514">
            <w:pPr>
              <w:ind w:left="113" w:right="113"/>
              <w:jc w:val="center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30508C">
              <w:rPr>
                <w:rFonts w:ascii="Comic Sans MS" w:hAnsi="Comic Sans MS"/>
                <w:b w:val="0"/>
                <w:sz w:val="20"/>
                <w:szCs w:val="20"/>
              </w:rPr>
              <w:lastRenderedPageBreak/>
              <w:t>THURSDAY</w:t>
            </w:r>
          </w:p>
        </w:tc>
        <w:tc>
          <w:tcPr>
            <w:tcW w:w="3980" w:type="dxa"/>
          </w:tcPr>
          <w:p w:rsidR="002E6465" w:rsidRDefault="002E6465" w:rsidP="002E64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</w:t>
            </w:r>
          </w:p>
          <w:p w:rsidR="00CD7082" w:rsidRDefault="00CD7082" w:rsidP="002E64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Year 1 – </w:t>
            </w:r>
            <w:r w:rsidR="00184EEB">
              <w:rPr>
                <w:rFonts w:ascii="Comic Sans MS" w:hAnsi="Comic Sans MS"/>
                <w:sz w:val="20"/>
                <w:szCs w:val="20"/>
              </w:rPr>
              <w:t>Making amounts of money worksheet.</w:t>
            </w:r>
          </w:p>
          <w:p w:rsidR="000D1AFD" w:rsidRPr="0030508C" w:rsidRDefault="00CD7082" w:rsidP="002E64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Year 2 - </w:t>
            </w:r>
            <w:r w:rsidR="000D1AFD">
              <w:rPr>
                <w:rFonts w:ascii="Comic Sans MS" w:hAnsi="Comic Sans MS"/>
                <w:sz w:val="20"/>
                <w:szCs w:val="20"/>
              </w:rPr>
              <w:t xml:space="preserve"> Complete the total inside the purse by adding more coins to the amount already inside. Feel free to extend this activity yourself by making different amounts of money.</w:t>
            </w:r>
          </w:p>
        </w:tc>
        <w:tc>
          <w:tcPr>
            <w:tcW w:w="3686" w:type="dxa"/>
          </w:tcPr>
          <w:p w:rsidR="002E6465" w:rsidRDefault="002E6465" w:rsidP="002E64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Writing</w:t>
            </w:r>
          </w:p>
          <w:p w:rsidR="000D1AFD" w:rsidRDefault="00184EEB" w:rsidP="006D12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1 – More conjunctions activity.</w:t>
            </w:r>
          </w:p>
          <w:p w:rsidR="000D1AFD" w:rsidRDefault="000D1AFD" w:rsidP="006D12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:rsidR="006D12BC" w:rsidRPr="0030508C" w:rsidRDefault="000D1AFD" w:rsidP="006D12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2 – Subordinating conjunctions worksheet.</w:t>
            </w:r>
            <w:r w:rsidR="00184EEB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</w:tcPr>
          <w:p w:rsidR="002E6465" w:rsidRDefault="002E6465" w:rsidP="002E64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Phonics</w:t>
            </w:r>
          </w:p>
          <w:p w:rsidR="002E6465" w:rsidRPr="00CC536D" w:rsidRDefault="00974762" w:rsidP="002E64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Year 1 – </w:t>
            </w:r>
            <w:r w:rsidR="00184EEB">
              <w:rPr>
                <w:rFonts w:ascii="Comic Sans MS" w:hAnsi="Comic Sans MS"/>
                <w:sz w:val="20"/>
                <w:szCs w:val="20"/>
              </w:rPr>
              <w:t xml:space="preserve">find all of the ‘I’ words in the sentence and draw a </w:t>
            </w:r>
            <w:proofErr w:type="gramStart"/>
            <w:r w:rsidR="00184EEB">
              <w:rPr>
                <w:rFonts w:ascii="Comic Sans MS" w:hAnsi="Comic Sans MS"/>
                <w:sz w:val="20"/>
                <w:szCs w:val="20"/>
              </w:rPr>
              <w:t>picture.</w:t>
            </w:r>
            <w:r w:rsidR="00CC536D">
              <w:rPr>
                <w:rFonts w:ascii="Comic Sans MS" w:hAnsi="Comic Sans MS"/>
                <w:sz w:val="20"/>
                <w:szCs w:val="20"/>
              </w:rPr>
              <w:t>.</w:t>
            </w:r>
            <w:proofErr w:type="gramEnd"/>
          </w:p>
          <w:p w:rsidR="002E6465" w:rsidRPr="0030508C" w:rsidRDefault="002E6465" w:rsidP="000D1A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Year 2 – </w:t>
            </w:r>
            <w:r w:rsidR="000D1AFD">
              <w:rPr>
                <w:rFonts w:ascii="Comic Sans MS" w:hAnsi="Comic Sans MS"/>
                <w:sz w:val="20"/>
                <w:szCs w:val="20"/>
              </w:rPr>
              <w:t>Can you find the hidden word activity.</w:t>
            </w:r>
          </w:p>
        </w:tc>
        <w:tc>
          <w:tcPr>
            <w:tcW w:w="3150" w:type="dxa"/>
          </w:tcPr>
          <w:p w:rsidR="002E6465" w:rsidRDefault="002E6465" w:rsidP="002E64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Topic</w:t>
            </w:r>
          </w:p>
          <w:p w:rsidR="00816F44" w:rsidRPr="0030508C" w:rsidRDefault="004562C3" w:rsidP="006D12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N/A</w:t>
            </w:r>
            <w:bookmarkStart w:id="0" w:name="_GoBack"/>
            <w:bookmarkEnd w:id="0"/>
          </w:p>
        </w:tc>
      </w:tr>
      <w:tr w:rsidR="002E6465" w:rsidRPr="0030508C" w:rsidTr="00184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textDirection w:val="btLr"/>
            <w:vAlign w:val="center"/>
          </w:tcPr>
          <w:p w:rsidR="002E6465" w:rsidRPr="0030508C" w:rsidRDefault="002E6465" w:rsidP="00490514">
            <w:pPr>
              <w:ind w:left="113" w:right="113"/>
              <w:jc w:val="center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30508C">
              <w:rPr>
                <w:rFonts w:ascii="Comic Sans MS" w:hAnsi="Comic Sans MS"/>
                <w:b w:val="0"/>
                <w:sz w:val="20"/>
                <w:szCs w:val="20"/>
              </w:rPr>
              <w:t>FRIDAY</w:t>
            </w:r>
          </w:p>
        </w:tc>
        <w:tc>
          <w:tcPr>
            <w:tcW w:w="3980" w:type="dxa"/>
          </w:tcPr>
          <w:p w:rsidR="002E6465" w:rsidRDefault="002E6465" w:rsidP="002E6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</w:t>
            </w:r>
          </w:p>
          <w:p w:rsidR="002E6465" w:rsidRDefault="00CD7082" w:rsidP="006D1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Year 1 – </w:t>
            </w:r>
            <w:r w:rsidR="00184EEB">
              <w:rPr>
                <w:rFonts w:ascii="Comic Sans MS" w:hAnsi="Comic Sans MS"/>
                <w:sz w:val="20"/>
                <w:szCs w:val="20"/>
              </w:rPr>
              <w:t>Complete the total inside the purse by adding more coins to the amount already inside.</w:t>
            </w:r>
          </w:p>
          <w:p w:rsidR="00CD7082" w:rsidRPr="00CD7082" w:rsidRDefault="00CD7082" w:rsidP="000D1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Year 2 – </w:t>
            </w:r>
            <w:r w:rsidR="000D1AFD">
              <w:rPr>
                <w:rFonts w:ascii="Comic Sans MS" w:hAnsi="Comic Sans MS"/>
                <w:sz w:val="20"/>
                <w:szCs w:val="20"/>
              </w:rPr>
              <w:t>Making an amount in different ways. This activity can be extended to your hearts content to make different amounts.</w:t>
            </w:r>
          </w:p>
        </w:tc>
        <w:tc>
          <w:tcPr>
            <w:tcW w:w="3686" w:type="dxa"/>
          </w:tcPr>
          <w:p w:rsidR="002E6465" w:rsidRDefault="002E6465" w:rsidP="002E6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Writing</w:t>
            </w:r>
          </w:p>
          <w:p w:rsidR="006D12BC" w:rsidRPr="0030508C" w:rsidRDefault="00184EEB" w:rsidP="00184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Using adjectives and conjunctions you have revisited this week, write a description about the picture and then colour it in. Try to write at least 3/4 sentences.</w:t>
            </w:r>
          </w:p>
        </w:tc>
        <w:tc>
          <w:tcPr>
            <w:tcW w:w="4110" w:type="dxa"/>
          </w:tcPr>
          <w:p w:rsidR="002E6465" w:rsidRDefault="002E6465" w:rsidP="002E6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Phonics</w:t>
            </w:r>
          </w:p>
          <w:p w:rsidR="00974762" w:rsidRDefault="00974762" w:rsidP="002E6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Year 1 – </w:t>
            </w:r>
            <w:r w:rsidR="00184EEB">
              <w:rPr>
                <w:rFonts w:ascii="Comic Sans MS" w:hAnsi="Comic Sans MS"/>
                <w:sz w:val="20"/>
                <w:szCs w:val="20"/>
              </w:rPr>
              <w:t>Flower petal worksheet.</w:t>
            </w:r>
          </w:p>
          <w:p w:rsidR="002E6465" w:rsidRPr="00CC536D" w:rsidRDefault="002E6465" w:rsidP="002E6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"/>
                <w:szCs w:val="20"/>
              </w:rPr>
            </w:pPr>
          </w:p>
          <w:p w:rsidR="002E6465" w:rsidRPr="0030508C" w:rsidRDefault="006D12BC" w:rsidP="000D1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Year 2 – </w:t>
            </w:r>
            <w:r w:rsidR="000D1AFD">
              <w:rPr>
                <w:rFonts w:ascii="Comic Sans MS" w:hAnsi="Comic Sans MS"/>
                <w:sz w:val="20"/>
                <w:szCs w:val="20"/>
              </w:rPr>
              <w:t>Reach the Jewel worksheet. This game can be adapted to also be used as a speed reading board – how fast can they read all of the words?</w:t>
            </w:r>
          </w:p>
        </w:tc>
        <w:tc>
          <w:tcPr>
            <w:tcW w:w="3150" w:type="dxa"/>
          </w:tcPr>
          <w:p w:rsidR="002E6465" w:rsidRDefault="002E6465" w:rsidP="002E6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Topic</w:t>
            </w:r>
          </w:p>
          <w:p w:rsidR="00816F44" w:rsidRDefault="00184EEB" w:rsidP="00184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Look at the parts of presentation on the class website.</w:t>
            </w:r>
            <w:r w:rsidR="00816F4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184EEB" w:rsidRPr="0030508C" w:rsidRDefault="00184EEB" w:rsidP="00184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Complete the worksheets to label the parts of the plants and the tree.</w:t>
            </w:r>
          </w:p>
        </w:tc>
      </w:tr>
    </w:tbl>
    <w:p w:rsidR="00061320" w:rsidRDefault="0065115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Daily activities:</w:t>
      </w:r>
    </w:p>
    <w:p w:rsidR="00651152" w:rsidRDefault="000D1AFD" w:rsidP="00651152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Weekly spellings – test whenever you think is the right time.</w:t>
      </w:r>
    </w:p>
    <w:p w:rsidR="00651152" w:rsidRDefault="00651152" w:rsidP="00651152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Times table practice.</w:t>
      </w:r>
    </w:p>
    <w:p w:rsidR="00651152" w:rsidRDefault="00651152" w:rsidP="0065115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Our class email account is: </w:t>
      </w:r>
      <w:hyperlink r:id="rId8" w:history="1">
        <w:r w:rsidRPr="00296510">
          <w:rPr>
            <w:rStyle w:val="Hyperlink"/>
            <w:rFonts w:ascii="Comic Sans MS" w:hAnsi="Comic Sans MS"/>
            <w:sz w:val="20"/>
            <w:szCs w:val="20"/>
          </w:rPr>
          <w:t>lothclass2@ycatschools.co.uk</w:t>
        </w:r>
      </w:hyperlink>
      <w:r>
        <w:rPr>
          <w:rFonts w:ascii="Comic Sans MS" w:hAnsi="Comic Sans MS"/>
          <w:sz w:val="20"/>
          <w:szCs w:val="20"/>
        </w:rPr>
        <w:t xml:space="preserve"> Please contact me with any questions regarding any of the work. Also keep in touch with any pictures of extra things you are doing at home! </w:t>
      </w:r>
    </w:p>
    <w:p w:rsidR="00651152" w:rsidRDefault="00651152" w:rsidP="0065115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Thank you.</w:t>
      </w:r>
    </w:p>
    <w:p w:rsidR="00651152" w:rsidRPr="0030508C" w:rsidRDefault="0065115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Mr Craven</w:t>
      </w:r>
    </w:p>
    <w:sectPr w:rsidR="00651152" w:rsidRPr="0030508C" w:rsidSect="003E0885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E06" w:rsidRDefault="003A0E06" w:rsidP="00C8335B">
      <w:pPr>
        <w:spacing w:after="0" w:line="240" w:lineRule="auto"/>
      </w:pPr>
      <w:r>
        <w:separator/>
      </w:r>
    </w:p>
  </w:endnote>
  <w:endnote w:type="continuationSeparator" w:id="0">
    <w:p w:rsidR="003A0E06" w:rsidRDefault="003A0E06" w:rsidP="00C8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8FB" w:rsidRDefault="002638FB">
    <w:pPr>
      <w:pStyle w:val="Footer"/>
    </w:pPr>
    <w:r>
      <w:t>Week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E06" w:rsidRDefault="003A0E06" w:rsidP="00C8335B">
      <w:pPr>
        <w:spacing w:after="0" w:line="240" w:lineRule="auto"/>
      </w:pPr>
      <w:r>
        <w:separator/>
      </w:r>
    </w:p>
  </w:footnote>
  <w:footnote w:type="continuationSeparator" w:id="0">
    <w:p w:rsidR="003A0E06" w:rsidRDefault="003A0E06" w:rsidP="00C83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11F35"/>
    <w:multiLevelType w:val="hybridMultilevel"/>
    <w:tmpl w:val="BC000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768F5"/>
    <w:multiLevelType w:val="hybridMultilevel"/>
    <w:tmpl w:val="D52C99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67D32"/>
    <w:multiLevelType w:val="hybridMultilevel"/>
    <w:tmpl w:val="6CF69F74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85"/>
    <w:rsid w:val="00014836"/>
    <w:rsid w:val="00054635"/>
    <w:rsid w:val="00061320"/>
    <w:rsid w:val="00073945"/>
    <w:rsid w:val="000D0765"/>
    <w:rsid w:val="000D1AFD"/>
    <w:rsid w:val="0012169C"/>
    <w:rsid w:val="00147072"/>
    <w:rsid w:val="00184EEB"/>
    <w:rsid w:val="001B5882"/>
    <w:rsid w:val="001D1352"/>
    <w:rsid w:val="00247796"/>
    <w:rsid w:val="00251B93"/>
    <w:rsid w:val="002638FB"/>
    <w:rsid w:val="0027784C"/>
    <w:rsid w:val="002A66DD"/>
    <w:rsid w:val="002E6465"/>
    <w:rsid w:val="0030504D"/>
    <w:rsid w:val="0030508C"/>
    <w:rsid w:val="00357EB0"/>
    <w:rsid w:val="003A0E06"/>
    <w:rsid w:val="003C654C"/>
    <w:rsid w:val="003E0885"/>
    <w:rsid w:val="004114CB"/>
    <w:rsid w:val="004562C3"/>
    <w:rsid w:val="00490514"/>
    <w:rsid w:val="004C7076"/>
    <w:rsid w:val="00515A97"/>
    <w:rsid w:val="00563064"/>
    <w:rsid w:val="005E6596"/>
    <w:rsid w:val="00620316"/>
    <w:rsid w:val="00651152"/>
    <w:rsid w:val="00651E32"/>
    <w:rsid w:val="0068530E"/>
    <w:rsid w:val="006A4508"/>
    <w:rsid w:val="006B4E2C"/>
    <w:rsid w:val="006B538B"/>
    <w:rsid w:val="006D12BC"/>
    <w:rsid w:val="0072086E"/>
    <w:rsid w:val="00747024"/>
    <w:rsid w:val="0078613B"/>
    <w:rsid w:val="007E573D"/>
    <w:rsid w:val="007F5A3B"/>
    <w:rsid w:val="00816F44"/>
    <w:rsid w:val="00863ACB"/>
    <w:rsid w:val="00903984"/>
    <w:rsid w:val="00943AE0"/>
    <w:rsid w:val="00974762"/>
    <w:rsid w:val="00976430"/>
    <w:rsid w:val="009963D5"/>
    <w:rsid w:val="009E6082"/>
    <w:rsid w:val="009F6837"/>
    <w:rsid w:val="00A15825"/>
    <w:rsid w:val="00A53427"/>
    <w:rsid w:val="00A56E9E"/>
    <w:rsid w:val="00A94B41"/>
    <w:rsid w:val="00AC6C39"/>
    <w:rsid w:val="00AE1026"/>
    <w:rsid w:val="00AF2317"/>
    <w:rsid w:val="00BA1A58"/>
    <w:rsid w:val="00C8335B"/>
    <w:rsid w:val="00CC0BB9"/>
    <w:rsid w:val="00CC536D"/>
    <w:rsid w:val="00CD7082"/>
    <w:rsid w:val="00D0239C"/>
    <w:rsid w:val="00D746C3"/>
    <w:rsid w:val="00DA04B4"/>
    <w:rsid w:val="00DB6647"/>
    <w:rsid w:val="00E97E35"/>
    <w:rsid w:val="00F2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7C839"/>
  <w15:docId w15:val="{80707D14-615F-4C28-8412-90F0BCE0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88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6Colorful-Accent41">
    <w:name w:val="Grid Table 6 Colorful - Accent 41"/>
    <w:basedOn w:val="TableNormal"/>
    <w:uiPriority w:val="51"/>
    <w:rsid w:val="003E088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ListParagraph">
    <w:name w:val="List Paragraph"/>
    <w:basedOn w:val="Normal"/>
    <w:uiPriority w:val="34"/>
    <w:qFormat/>
    <w:rsid w:val="003E08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3427"/>
    <w:rPr>
      <w:color w:val="0000FF"/>
      <w:u w:val="single"/>
    </w:rPr>
  </w:style>
  <w:style w:type="table" w:styleId="LightGrid-Accent1">
    <w:name w:val="Light Grid Accent 1"/>
    <w:basedOn w:val="TableNormal"/>
    <w:uiPriority w:val="62"/>
    <w:rsid w:val="00C833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83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35B"/>
  </w:style>
  <w:style w:type="paragraph" w:styleId="Footer">
    <w:name w:val="footer"/>
    <w:basedOn w:val="Normal"/>
    <w:link w:val="FooterChar"/>
    <w:uiPriority w:val="99"/>
    <w:unhideWhenUsed/>
    <w:rsid w:val="00C83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35B"/>
  </w:style>
  <w:style w:type="paragraph" w:styleId="BalloonText">
    <w:name w:val="Balloon Text"/>
    <w:basedOn w:val="Normal"/>
    <w:link w:val="BalloonTextChar"/>
    <w:uiPriority w:val="99"/>
    <w:semiHidden/>
    <w:unhideWhenUsed/>
    <w:rsid w:val="00305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thclass2@ycatschools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Gallagher</dc:creator>
  <cp:lastModifiedBy>Will Craven</cp:lastModifiedBy>
  <cp:revision>5</cp:revision>
  <cp:lastPrinted>2020-04-22T13:29:00Z</cp:lastPrinted>
  <dcterms:created xsi:type="dcterms:W3CDTF">2020-04-22T07:42:00Z</dcterms:created>
  <dcterms:modified xsi:type="dcterms:W3CDTF">2020-04-22T13:29:00Z</dcterms:modified>
</cp:coreProperties>
</file>